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A4" w:rsidRPr="007F68A4" w:rsidRDefault="007F68A4">
      <w:pPr>
        <w:rPr>
          <w:b/>
          <w:sz w:val="24"/>
          <w:szCs w:val="24"/>
        </w:rPr>
      </w:pPr>
      <w:r w:rsidRPr="007F68A4">
        <w:rPr>
          <w:b/>
          <w:sz w:val="24"/>
          <w:szCs w:val="24"/>
        </w:rPr>
        <w:t>Victoria de Jorge Iglesias en Cabezón.</w:t>
      </w:r>
    </w:p>
    <w:p w:rsidR="007F68A4" w:rsidRDefault="00005A30">
      <w:r>
        <w:t xml:space="preserve">El domingo 26 comenzó la actividad de trial en Cantabria con el Trial de </w:t>
      </w:r>
      <w:r w:rsidR="002A6EB0">
        <w:t>C</w:t>
      </w:r>
      <w:r>
        <w:t>abezón de la Sal, que siempre es el primero de la temporada, siendo un clásico que ha llegado a su vigésima edición</w:t>
      </w:r>
      <w:r w:rsidR="007F68A4">
        <w:t>.</w:t>
      </w:r>
    </w:p>
    <w:p w:rsidR="007F68A4" w:rsidRDefault="002A6EB0">
      <w:r>
        <w:t xml:space="preserve">De la organización se encargó con el </w:t>
      </w:r>
      <w:r w:rsidR="00005A30">
        <w:t>moto</w:t>
      </w:r>
      <w:r>
        <w:t>-</w:t>
      </w:r>
      <w:r w:rsidR="00005A30">
        <w:t>club CSR sport</w:t>
      </w:r>
      <w:r>
        <w:t xml:space="preserve"> con el </w:t>
      </w:r>
      <w:r w:rsidR="007F68A4">
        <w:t xml:space="preserve">respaldo </w:t>
      </w:r>
      <w:r>
        <w:t>de la FCM</w:t>
      </w:r>
      <w:r w:rsidR="007F68A4">
        <w:t xml:space="preserve"> y el apoyo del Ayto. de Cabezón y la Junta Vecinal de Carrejo.</w:t>
      </w:r>
    </w:p>
    <w:p w:rsidR="00005A30" w:rsidRDefault="007F68A4">
      <w:r>
        <w:t>Para la ocasión se</w:t>
      </w:r>
      <w:r w:rsidR="00005A30">
        <w:t xml:space="preserve"> mont</w:t>
      </w:r>
      <w:r>
        <w:t>aron</w:t>
      </w:r>
      <w:r w:rsidR="00005A30">
        <w:t xml:space="preserve"> 7 zonas a las que los 43 pilotos inscritos tuvieron que sortear en 3 ocasiones con un tiempo de 3.30 horas, en un terreno variado de </w:t>
      </w:r>
      <w:r>
        <w:t xml:space="preserve">grandes </w:t>
      </w:r>
      <w:r w:rsidR="00005A30">
        <w:t>piedra</w:t>
      </w:r>
      <w:r>
        <w:t>s sueltas</w:t>
      </w:r>
      <w:r w:rsidR="00005A30">
        <w:t>, laderas de tierra y una indoor de troncos y grandes rocas.</w:t>
      </w:r>
    </w:p>
    <w:p w:rsidR="00005A30" w:rsidRDefault="00657480">
      <w:r>
        <w:t>La primera categoría en tomar la salida fue la de Promesas, con 4 partici</w:t>
      </w:r>
      <w:r w:rsidR="007F68A4">
        <w:t>pantes, anotándose la victoria D</w:t>
      </w:r>
      <w:r>
        <w:t>iego Toca, con 33 penalizaciones. Le acompañaron en el podio Miranda Jáuregui con 60 y Paola de la Cruz con 87 puntos</w:t>
      </w:r>
    </w:p>
    <w:p w:rsidR="00657480" w:rsidRDefault="00657480">
      <w:r>
        <w:t xml:space="preserve">En TR-4 el vencedor fue Aitor Iglesias, segundo Aner Landeta y tercero Nico Sánchez, con 35, 48 y 50 puntos respectivamente. </w:t>
      </w:r>
    </w:p>
    <w:p w:rsidR="00657480" w:rsidRDefault="00657480">
      <w:r>
        <w:t xml:space="preserve">Doce participantes disputaron la clase TR-3, con victoria de Daniela Hernando </w:t>
      </w:r>
      <w:proofErr w:type="gramStart"/>
      <w:r>
        <w:t>qu</w:t>
      </w:r>
      <w:r w:rsidR="007F68A4">
        <w:t>i</w:t>
      </w:r>
      <w:r>
        <w:t>e</w:t>
      </w:r>
      <w:r w:rsidR="007F68A4">
        <w:t>n</w:t>
      </w:r>
      <w:proofErr w:type="gramEnd"/>
      <w:r>
        <w:t xml:space="preserve"> con 21 puntos, se impuso a Javier Ortiz y a Alberto Saiz con 22 y 23 </w:t>
      </w:r>
      <w:r w:rsidR="007F68A4">
        <w:t>penalizaciones</w:t>
      </w:r>
      <w:r>
        <w:t xml:space="preserve"> respectivamente.</w:t>
      </w:r>
    </w:p>
    <w:p w:rsidR="00657480" w:rsidRDefault="00657480">
      <w:r>
        <w:t>En TR-2</w:t>
      </w:r>
      <w:r w:rsidR="002A6EB0">
        <w:t xml:space="preserve"> Amós Bilbao se anotaba la victoria con 6 p</w:t>
      </w:r>
      <w:r w:rsidR="007F68A4">
        <w:t>ies</w:t>
      </w:r>
      <w:r w:rsidR="002A6EB0">
        <w:t>, frente a los 17 de Ginio González y los 29 de Jorge García.</w:t>
      </w:r>
    </w:p>
    <w:p w:rsidR="002A6EB0" w:rsidRDefault="002A6EB0">
      <w:r>
        <w:t>En la categoría superior, la de TR-1, cuatro participantes tomaban la salida, anotándose claramente la victoria el joven piloto cántabro Jorge Iglesias, quien con tan solo 6 puntos de penalización superó al asturiano Miguel Revilla, que se dejó 65 penal</w:t>
      </w:r>
      <w:r w:rsidR="007F68A4">
        <w:t>izaciones y a</w:t>
      </w:r>
      <w:bookmarkStart w:id="0" w:name="_GoBack"/>
      <w:bookmarkEnd w:id="0"/>
      <w:r>
        <w:t>l vasco Eneko Martínez con 87.</w:t>
      </w:r>
    </w:p>
    <w:p w:rsidR="002A6EB0" w:rsidRDefault="002A6EB0"/>
    <w:p w:rsidR="002A6EB0" w:rsidRDefault="002A6EB0"/>
    <w:p w:rsidR="002A6EB0" w:rsidRDefault="002A6EB0"/>
    <w:p w:rsidR="002A6EB0" w:rsidRDefault="002A6EB0"/>
    <w:sectPr w:rsidR="002A6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30"/>
    <w:rsid w:val="00005A30"/>
    <w:rsid w:val="002A6EB0"/>
    <w:rsid w:val="00657480"/>
    <w:rsid w:val="006E691D"/>
    <w:rsid w:val="007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7A8D"/>
  <w15:chartTrackingRefBased/>
  <w15:docId w15:val="{1B0045ED-2323-4C7E-92CD-25D5BA5C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2023-03-27T06:39:00Z</dcterms:created>
  <dcterms:modified xsi:type="dcterms:W3CDTF">2023-03-27T07:15:00Z</dcterms:modified>
</cp:coreProperties>
</file>